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Default="00B84575" w:rsidP="00E77755">
      <w:pPr>
        <w:pStyle w:val="Akapitzlist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="00A45C8B" w:rsidRPr="00A45C8B">
        <w:rPr>
          <w:rStyle w:val="FontStyle75"/>
          <w:b w:val="0"/>
          <w:sz w:val="24"/>
          <w:szCs w:val="24"/>
        </w:rPr>
        <w:t>„</w:t>
      </w:r>
      <w:r w:rsidR="00A45C8B" w:rsidRPr="00A45C8B">
        <w:rPr>
          <w:rFonts w:ascii="Times New Roman" w:hAnsi="Times New Roman"/>
          <w:b/>
          <w:sz w:val="24"/>
          <w:szCs w:val="24"/>
        </w:rPr>
        <w:t xml:space="preserve">Przebudowa </w:t>
      </w:r>
      <w:r w:rsidR="00A45C8B" w:rsidRPr="00A45C8B">
        <w:rPr>
          <w:rStyle w:val="FontStyle63"/>
          <w:b/>
          <w:sz w:val="24"/>
          <w:szCs w:val="24"/>
        </w:rPr>
        <w:t xml:space="preserve">drogi gminnej </w:t>
      </w:r>
      <w:r w:rsidR="00A45C8B" w:rsidRPr="00A45C8B">
        <w:rPr>
          <w:rFonts w:ascii="Times New Roman" w:eastAsiaTheme="minorHAnsi" w:hAnsi="Times New Roman"/>
          <w:b/>
          <w:sz w:val="24"/>
          <w:szCs w:val="24"/>
          <w:lang w:eastAsia="en-US"/>
        </w:rPr>
        <w:t>nr 170529 C Wichowo – Chełmica”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 w:rsidRPr="00324656">
        <w:rPr>
          <w:rFonts w:ascii="Times New Roman" w:hAnsi="Times New Roman"/>
          <w:sz w:val="24"/>
          <w:szCs w:val="24"/>
        </w:rPr>
        <w:t>zgodnie z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proofErr w:type="spellStart"/>
      <w:r w:rsidRPr="00261D95">
        <w:rPr>
          <w:rFonts w:eastAsia="MyriadPro-Bold"/>
          <w:color w:val="000000"/>
          <w:szCs w:val="24"/>
          <w:lang w:eastAsia="en-US"/>
        </w:rPr>
        <w:t>tj</w:t>
      </w:r>
      <w:proofErr w:type="spellEnd"/>
      <w:r w:rsidRPr="00261D95">
        <w:rPr>
          <w:rFonts w:eastAsia="MyriadPro-Bold"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Default="00261D95" w:rsidP="00E77755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261D95" w:rsidRPr="007C0018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261D95" w:rsidRPr="007C0018" w:rsidRDefault="00261D95" w:rsidP="00E77755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3 lata, nie więcej niż </w:t>
      </w:r>
      <w:r w:rsidR="008249DA">
        <w:rPr>
          <w:rStyle w:val="FontStyle75"/>
          <w:b w:val="0"/>
          <w:i/>
          <w:color w:val="auto"/>
          <w:sz w:val="20"/>
          <w:szCs w:val="20"/>
        </w:rPr>
        <w:t>5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lastRenderedPageBreak/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>do 30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U</w:t>
      </w:r>
      <w:r w:rsidR="00B84575" w:rsidRPr="00324656">
        <w:rPr>
          <w:color w:val="000000"/>
        </w:rPr>
        <w:t xml:space="preserve">dzielamy Zamawiającemu rękojmi na okres 5 lat od daty podpisania protokołu </w:t>
      </w:r>
      <w:r w:rsidR="00B84575" w:rsidRPr="00324656">
        <w:rPr>
          <w:color w:val="000000"/>
          <w:spacing w:val="3"/>
        </w:rPr>
        <w:t>odbioru końcowego.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597F38">
        <w:rPr>
          <w:bCs/>
          <w:color w:val="000000"/>
        </w:rPr>
        <w:t>wysokości 5 % ceny ofertowej brutto</w:t>
      </w:r>
      <w:r>
        <w:rPr>
          <w:color w:val="000000"/>
        </w:rPr>
        <w:t>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B84575" w:rsidRPr="00324656" w:rsidRDefault="00597F38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="00B84575" w:rsidRPr="00324656">
        <w:rPr>
          <w:color w:val="000000"/>
        </w:rPr>
        <w:t>azwy/imiona i nazwiska/ podwykonawców, którym zamierzamy powierzyć wykonanie wyżej określonych części zamówienia: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Nie wypełnienie pola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 xml:space="preserve">wykonanie wskazanych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10 części zamówienia, nie są znane na etapie składania oferty.</w:t>
      </w:r>
    </w:p>
    <w:p w:rsidR="00B84575" w:rsidRPr="00324656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E77755">
      <w:pPr>
        <w:pStyle w:val="Style58"/>
        <w:widowControl/>
        <w:numPr>
          <w:ilvl w:val="0"/>
          <w:numId w:val="18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lastRenderedPageBreak/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 xml:space="preserve">Niewypełnienie pola w </w:t>
      </w:r>
      <w:proofErr w:type="spellStart"/>
      <w:r w:rsidRPr="00E77755">
        <w:rPr>
          <w:i/>
          <w:iCs/>
          <w:sz w:val="20"/>
        </w:rPr>
        <w:t>pkt</w:t>
      </w:r>
      <w:proofErr w:type="spellEnd"/>
      <w:r w:rsidRPr="00E77755">
        <w:rPr>
          <w:i/>
          <w:iCs/>
          <w:sz w:val="20"/>
        </w:rPr>
        <w:t xml:space="preserve">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Default="00315481" w:rsidP="00315481">
      <w:pPr>
        <w:pStyle w:val="Style10"/>
        <w:widowControl/>
        <w:numPr>
          <w:ilvl w:val="0"/>
          <w:numId w:val="19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lastRenderedPageBreak/>
        <w:t xml:space="preserve">Informacje dotyczące Wykonawcy: </w:t>
      </w:r>
    </w:p>
    <w:p w:rsidR="00AB4E20" w:rsidRDefault="00AB4E20" w:rsidP="00AB4E20">
      <w:pPr>
        <w:spacing w:line="360" w:lineRule="auto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Adres, na który Zamawiający powinien przesyłać ewentualną korespondencję: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Numer telefonu:…………………………………………</w:t>
      </w:r>
    </w:p>
    <w:p w:rsidR="00AB4E20" w:rsidRDefault="00AB4E20" w:rsidP="00AB4E20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AB4E20" w:rsidRDefault="00AB4E20" w:rsidP="00AB4E20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AB4E20" w:rsidRDefault="00AB4E20" w:rsidP="00AB4E20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AB4E20" w:rsidRDefault="00AB4E20" w:rsidP="00AB4E20">
      <w:pPr>
        <w:pStyle w:val="Style11"/>
        <w:widowControl/>
        <w:spacing w:line="240" w:lineRule="exact"/>
        <w:ind w:left="6408"/>
      </w:pPr>
      <w:r>
        <w:rPr>
          <w:sz w:val="20"/>
          <w:szCs w:val="20"/>
        </w:rPr>
        <w:t>………………………………….</w:t>
      </w:r>
    </w:p>
    <w:p w:rsidR="00AB4E20" w:rsidRDefault="00AB4E20" w:rsidP="00AB4E20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AB4E20" w:rsidRDefault="00AB4E20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sectPr w:rsidR="00AB4E20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4BD6714"/>
    <w:multiLevelType w:val="hybridMultilevel"/>
    <w:tmpl w:val="55340BA2"/>
    <w:lvl w:ilvl="0" w:tplc="8780E1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C3620E9"/>
    <w:multiLevelType w:val="hybridMultilevel"/>
    <w:tmpl w:val="9DA689E6"/>
    <w:lvl w:ilvl="0" w:tplc="92AA0FF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8E1215D"/>
    <w:multiLevelType w:val="multilevel"/>
    <w:tmpl w:val="2A2662B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1F4A0FA3"/>
    <w:multiLevelType w:val="hybridMultilevel"/>
    <w:tmpl w:val="69F2D47E"/>
    <w:lvl w:ilvl="0" w:tplc="159089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F943135"/>
    <w:multiLevelType w:val="multilevel"/>
    <w:tmpl w:val="0E80B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A26531"/>
    <w:multiLevelType w:val="hybridMultilevel"/>
    <w:tmpl w:val="95345B14"/>
    <w:name w:val="WW8Num423"/>
    <w:lvl w:ilvl="0" w:tplc="4B08EB10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25777B"/>
    <w:multiLevelType w:val="hybridMultilevel"/>
    <w:tmpl w:val="EC0E563A"/>
    <w:lvl w:ilvl="0" w:tplc="F3A6B7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3B4927"/>
    <w:multiLevelType w:val="hybridMultilevel"/>
    <w:tmpl w:val="36AE07A6"/>
    <w:name w:val="WW8Num4232"/>
    <w:lvl w:ilvl="0" w:tplc="BFD4DE66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8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>
    <w:nsid w:val="4EF66CAF"/>
    <w:multiLevelType w:val="hybridMultilevel"/>
    <w:tmpl w:val="A6C68DCE"/>
    <w:lvl w:ilvl="0" w:tplc="016A77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802964"/>
    <w:multiLevelType w:val="multilevel"/>
    <w:tmpl w:val="37924BA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7">
    <w:nsid w:val="5DE13AE3"/>
    <w:multiLevelType w:val="hybridMultilevel"/>
    <w:tmpl w:val="641E6762"/>
    <w:lvl w:ilvl="0" w:tplc="F2D6BD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4F3A31"/>
    <w:multiLevelType w:val="hybridMultilevel"/>
    <w:tmpl w:val="6BFC17AA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5730D8"/>
    <w:multiLevelType w:val="hybridMultilevel"/>
    <w:tmpl w:val="03CAA304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2"/>
  </w:num>
  <w:num w:numId="5">
    <w:abstractNumId w:val="22"/>
  </w:num>
  <w:num w:numId="6">
    <w:abstractNumId w:val="8"/>
  </w:num>
  <w:num w:numId="7">
    <w:abstractNumId w:val="8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6"/>
  </w:num>
  <w:num w:numId="10">
    <w:abstractNumId w:val="2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15"/>
  </w:num>
  <w:num w:numId="13">
    <w:abstractNumId w:val="0"/>
  </w:num>
  <w:num w:numId="14">
    <w:abstractNumId w:val="20"/>
  </w:num>
  <w:num w:numId="15">
    <w:abstractNumId w:val="18"/>
  </w:num>
  <w:num w:numId="16">
    <w:abstractNumId w:val="4"/>
  </w:num>
  <w:num w:numId="17">
    <w:abstractNumId w:val="28"/>
  </w:num>
  <w:num w:numId="18">
    <w:abstractNumId w:val="12"/>
  </w:num>
  <w:num w:numId="19">
    <w:abstractNumId w:val="25"/>
  </w:num>
  <w:num w:numId="20">
    <w:abstractNumId w:val="5"/>
  </w:num>
  <w:num w:numId="21">
    <w:abstractNumId w:val="29"/>
  </w:num>
  <w:num w:numId="22">
    <w:abstractNumId w:val="27"/>
  </w:num>
  <w:num w:numId="23">
    <w:abstractNumId w:val="13"/>
  </w:num>
  <w:num w:numId="24">
    <w:abstractNumId w:val="6"/>
  </w:num>
  <w:num w:numId="25">
    <w:abstractNumId w:val="30"/>
  </w:num>
  <w:num w:numId="26">
    <w:abstractNumId w:val="10"/>
  </w:num>
  <w:num w:numId="27">
    <w:abstractNumId w:val="31"/>
  </w:num>
  <w:num w:numId="28">
    <w:abstractNumId w:val="16"/>
  </w:num>
  <w:num w:numId="29">
    <w:abstractNumId w:val="23"/>
  </w:num>
  <w:num w:numId="30">
    <w:abstractNumId w:val="1"/>
  </w:num>
  <w:num w:numId="31">
    <w:abstractNumId w:val="11"/>
  </w:num>
  <w:num w:numId="32">
    <w:abstractNumId w:val="9"/>
  </w:num>
  <w:num w:numId="33">
    <w:abstractNumId w:val="24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EF55BE"/>
    <w:rsid w:val="0001524F"/>
    <w:rsid w:val="000901FE"/>
    <w:rsid w:val="0010435B"/>
    <w:rsid w:val="001207C5"/>
    <w:rsid w:val="002166F9"/>
    <w:rsid w:val="00261D95"/>
    <w:rsid w:val="00313623"/>
    <w:rsid w:val="00314BC8"/>
    <w:rsid w:val="00315481"/>
    <w:rsid w:val="003C6126"/>
    <w:rsid w:val="00437BE5"/>
    <w:rsid w:val="00597F38"/>
    <w:rsid w:val="005E3E39"/>
    <w:rsid w:val="00654F6C"/>
    <w:rsid w:val="00680B5D"/>
    <w:rsid w:val="00755FEA"/>
    <w:rsid w:val="007C0018"/>
    <w:rsid w:val="008249DA"/>
    <w:rsid w:val="00882ADE"/>
    <w:rsid w:val="00A00843"/>
    <w:rsid w:val="00A45C8B"/>
    <w:rsid w:val="00AB4E20"/>
    <w:rsid w:val="00AF31FE"/>
    <w:rsid w:val="00B84575"/>
    <w:rsid w:val="00BE26F2"/>
    <w:rsid w:val="00C02AE3"/>
    <w:rsid w:val="00D7128F"/>
    <w:rsid w:val="00DE00D9"/>
    <w:rsid w:val="00E20258"/>
    <w:rsid w:val="00E333E4"/>
    <w:rsid w:val="00E417A4"/>
    <w:rsid w:val="00E77755"/>
    <w:rsid w:val="00ED3045"/>
    <w:rsid w:val="00EF55BE"/>
    <w:rsid w:val="00F06C5E"/>
    <w:rsid w:val="00F34E20"/>
    <w:rsid w:val="00F63118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character" w:customStyle="1" w:styleId="FontStyle63">
    <w:name w:val="Font Style63"/>
    <w:basedOn w:val="Domylnaczcionkaakapitu"/>
    <w:uiPriority w:val="99"/>
    <w:rsid w:val="00E333E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822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25</cp:revision>
  <cp:lastPrinted>2017-06-07T06:48:00Z</cp:lastPrinted>
  <dcterms:created xsi:type="dcterms:W3CDTF">2017-05-31T09:48:00Z</dcterms:created>
  <dcterms:modified xsi:type="dcterms:W3CDTF">2018-02-28T17:16:00Z</dcterms:modified>
</cp:coreProperties>
</file>