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3F" w:rsidRPr="003413FA" w:rsidRDefault="00BA6F3F" w:rsidP="00BA6F3F">
      <w:pPr>
        <w:jc w:val="right"/>
        <w:rPr>
          <w:rFonts w:ascii="Arial" w:hAnsi="Arial" w:cs="Arial"/>
          <w:sz w:val="20"/>
          <w:szCs w:val="20"/>
        </w:rPr>
      </w:pPr>
      <w:r w:rsidRPr="003413FA">
        <w:rPr>
          <w:rFonts w:ascii="Arial" w:hAnsi="Arial" w:cs="Arial"/>
          <w:sz w:val="20"/>
          <w:szCs w:val="20"/>
        </w:rPr>
        <w:t>Załącznik nr 1 do</w:t>
      </w:r>
    </w:p>
    <w:p w:rsidR="00BA6F3F" w:rsidRPr="003413FA" w:rsidRDefault="00BA6F3F" w:rsidP="00BA6F3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zarządzenia nr 159/17</w:t>
      </w:r>
    </w:p>
    <w:p w:rsidR="00BA6F3F" w:rsidRPr="003413FA" w:rsidRDefault="00BA6F3F" w:rsidP="00BA6F3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 dnia 26 stycznia 2017</w:t>
      </w:r>
      <w:r w:rsidRPr="003413FA">
        <w:rPr>
          <w:rFonts w:ascii="Arial" w:hAnsi="Arial" w:cs="Arial"/>
          <w:sz w:val="20"/>
          <w:szCs w:val="20"/>
        </w:rPr>
        <w:t xml:space="preserve"> r.</w:t>
      </w:r>
    </w:p>
    <w:p w:rsidR="00BA6F3F" w:rsidRDefault="00BA6F3F" w:rsidP="00BA6F3F">
      <w:pPr>
        <w:jc w:val="right"/>
        <w:rPr>
          <w:rFonts w:ascii="Arial" w:hAnsi="Arial" w:cs="Arial"/>
          <w:b/>
          <w:sz w:val="20"/>
          <w:szCs w:val="20"/>
        </w:rPr>
      </w:pPr>
    </w:p>
    <w:p w:rsidR="00BA6F3F" w:rsidRDefault="00BA6F3F" w:rsidP="00BA6F3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 KANDYDATA  NA CZŁONKA KOMISJI KONKURSOWEJ POWOŁYWANEJ DO OCENY OFERT NA REALIZAC</w:t>
      </w:r>
      <w:r>
        <w:rPr>
          <w:rFonts w:ascii="Arial" w:hAnsi="Arial" w:cs="Arial"/>
          <w:b/>
          <w:sz w:val="20"/>
          <w:szCs w:val="20"/>
        </w:rPr>
        <w:t>JĘ ZADAŃ PUBLICZNYCH W ROKU 2017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A6F3F" w:rsidRDefault="00BA6F3F" w:rsidP="00BA6F3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888"/>
        <w:gridCol w:w="5364"/>
      </w:tblGrid>
      <w:tr w:rsidR="00BA6F3F" w:rsidTr="00EA073F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A6F3F" w:rsidRDefault="00BA6F3F" w:rsidP="00EA0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Dane dotyczące kandydata na członka Komisji Konkursowej</w:t>
            </w:r>
          </w:p>
          <w:p w:rsidR="00BA6F3F" w:rsidRDefault="00BA6F3F" w:rsidP="00EA0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3F" w:rsidTr="00EA073F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F3F" w:rsidRDefault="00BA6F3F" w:rsidP="00EA0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F3F" w:rsidRDefault="00BA6F3F" w:rsidP="00EA0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3F" w:rsidTr="00EA073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Adres do korespondencji</w:t>
            </w:r>
          </w:p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3F" w:rsidTr="00EA073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Dane kontaktowe</w:t>
            </w:r>
          </w:p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F3F" w:rsidRDefault="00BA6F3F" w:rsidP="00EA0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6F3F" w:rsidRDefault="00BA6F3F" w:rsidP="00BA6F3F">
      <w:pPr>
        <w:rPr>
          <w:rFonts w:ascii="Arial" w:hAnsi="Arial" w:cs="Arial"/>
          <w:b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Deklaruję chęć udziału w pracach Komisji Konkursowej w celu oceny ofert złożonych w ramach otwartego konkursu ofert na realizację zadań publicznych </w:t>
      </w:r>
      <w:r>
        <w:rPr>
          <w:rFonts w:ascii="Arial" w:hAnsi="Arial" w:cs="Arial"/>
          <w:sz w:val="20"/>
          <w:szCs w:val="20"/>
        </w:rPr>
        <w:t>realizowanych w roku 2017</w:t>
      </w:r>
      <w:r>
        <w:rPr>
          <w:rFonts w:ascii="Arial" w:hAnsi="Arial" w:cs="Arial"/>
          <w:sz w:val="20"/>
          <w:szCs w:val="20"/>
        </w:rPr>
        <w:t>.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Potwierdzam prawdziwość wyżej wskazanych danych i zgodnie z ustawą z dnia 29 sierpnia 1997r.</w:t>
      </w:r>
      <w:r>
        <w:rPr>
          <w:rFonts w:ascii="Arial" w:hAnsi="Arial" w:cs="Arial"/>
          <w:sz w:val="20"/>
          <w:szCs w:val="20"/>
        </w:rPr>
        <w:br/>
        <w:t>o ochronie danych osobowych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z 2002 r., nr 101, poz. 926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 wyrażam zgodę na przetwarzanie moich danych osobowych dla potrzeb niezbędnych do realizacji procesu wyboru członków Komisji Konkursowej.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57"/>
      </w:tblGrid>
      <w:tr w:rsidR="00BA6F3F" w:rsidTr="00EA073F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Data i czytelny podpis kandydata na </w:t>
            </w:r>
            <w:r>
              <w:rPr>
                <w:rFonts w:ascii="Arial" w:hAnsi="Arial" w:cs="Arial"/>
                <w:sz w:val="20"/>
                <w:szCs w:val="20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Zgłaszamy w/w kandydata do bazy kandydatów na członków Komisji Konkursowych, jako reprezentanta naszej organizacji/ podmiotu: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67"/>
      </w:tblGrid>
      <w:tr w:rsidR="00BA6F3F" w:rsidTr="00EA073F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6F3F" w:rsidRDefault="00BA6F3F" w:rsidP="00BA6F3F">
      <w:pPr>
        <w:spacing w:after="120" w:line="100" w:lineRule="atLeast"/>
        <w:ind w:left="4956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) karany(a) za przestępstwo popełnione umyślnie lub przestępstwo skarbowe oraz że korzystam w pełni z praw publicznych i posiadam pełną zdolność do czynności prawnych. 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ind w:left="4247"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....................................................................</w:t>
      </w:r>
    </w:p>
    <w:p w:rsidR="00BA6F3F" w:rsidRDefault="00BA6F3F" w:rsidP="00BA6F3F">
      <w:pPr>
        <w:spacing w:after="120" w:line="100" w:lineRule="atLeast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czytelny  podpis  Kandydata na  członka  Komisji</w:t>
      </w:r>
    </w:p>
    <w:p w:rsidR="00060F95" w:rsidRDefault="00060F95">
      <w:bookmarkStart w:id="0" w:name="_GoBack"/>
      <w:bookmarkEnd w:id="0"/>
    </w:p>
    <w:sectPr w:rsidR="00060F9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3F"/>
    <w:rsid w:val="00060F95"/>
    <w:rsid w:val="0014353D"/>
    <w:rsid w:val="00B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F3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F3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1</cp:revision>
  <dcterms:created xsi:type="dcterms:W3CDTF">2017-01-26T12:37:00Z</dcterms:created>
  <dcterms:modified xsi:type="dcterms:W3CDTF">2017-01-26T12:39:00Z</dcterms:modified>
</cp:coreProperties>
</file>